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BDB79" w14:textId="77777777" w:rsidR="00030EAE" w:rsidRPr="00290118" w:rsidRDefault="00030EAE" w:rsidP="0050382C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90118">
        <w:rPr>
          <w:rFonts w:asciiTheme="minorHAnsi" w:hAnsiTheme="minorHAnsi" w:cstheme="minorHAnsi"/>
          <w:b/>
          <w:sz w:val="22"/>
          <w:szCs w:val="22"/>
          <w:u w:val="single"/>
        </w:rPr>
        <w:t>MINUTES</w:t>
      </w:r>
    </w:p>
    <w:p w14:paraId="6C6F590B" w14:textId="77777777" w:rsidR="00030EAE" w:rsidRPr="00290118" w:rsidRDefault="00030EAE" w:rsidP="0050382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6B7DBA8" w14:textId="77777777" w:rsidR="000413BE" w:rsidRPr="00290118" w:rsidRDefault="000413BE" w:rsidP="0050382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90118">
        <w:rPr>
          <w:rFonts w:asciiTheme="minorHAnsi" w:hAnsiTheme="minorHAnsi" w:cstheme="minorHAnsi"/>
          <w:b/>
          <w:sz w:val="22"/>
          <w:szCs w:val="22"/>
        </w:rPr>
        <w:t>FACADE ADVISORY COMMITTEE</w:t>
      </w:r>
    </w:p>
    <w:p w14:paraId="56727BCB" w14:textId="77777777" w:rsidR="00706B46" w:rsidRPr="00290118" w:rsidRDefault="004C4FAE" w:rsidP="003E0476">
      <w:pPr>
        <w:ind w:firstLine="720"/>
        <w:jc w:val="center"/>
        <w:rPr>
          <w:rFonts w:asciiTheme="minorHAnsi" w:hAnsiTheme="minorHAnsi" w:cstheme="minorHAnsi"/>
          <w:b/>
          <w:caps/>
          <w:sz w:val="22"/>
          <w:szCs w:val="22"/>
          <w:u w:val="single"/>
        </w:rPr>
      </w:pPr>
      <w:r w:rsidRPr="00290118">
        <w:rPr>
          <w:rFonts w:asciiTheme="minorHAnsi" w:hAnsiTheme="minorHAnsi" w:cstheme="minorHAnsi"/>
          <w:b/>
          <w:caps/>
          <w:sz w:val="22"/>
          <w:szCs w:val="22"/>
        </w:rPr>
        <w:t>ADMINISTRATION</w:t>
      </w:r>
      <w:r w:rsidR="004A4382" w:rsidRPr="00290118">
        <w:rPr>
          <w:rFonts w:asciiTheme="minorHAnsi" w:hAnsiTheme="minorHAnsi" w:cstheme="minorHAnsi"/>
          <w:b/>
          <w:caps/>
          <w:sz w:val="22"/>
          <w:szCs w:val="22"/>
        </w:rPr>
        <w:t xml:space="preserve"> CONFERENCE ROOM</w:t>
      </w:r>
      <w:r w:rsidR="00030EAE" w:rsidRPr="00290118">
        <w:rPr>
          <w:rFonts w:asciiTheme="minorHAnsi" w:hAnsiTheme="minorHAnsi" w:cstheme="minorHAnsi"/>
          <w:b/>
          <w:caps/>
          <w:sz w:val="22"/>
          <w:szCs w:val="22"/>
        </w:rPr>
        <w:t xml:space="preserve"> of Galesburg City Hall</w:t>
      </w:r>
    </w:p>
    <w:p w14:paraId="01040AB1" w14:textId="4B7403AE" w:rsidR="00030EAE" w:rsidRPr="00290118" w:rsidRDefault="000D00C4" w:rsidP="0050382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90118">
        <w:rPr>
          <w:rFonts w:asciiTheme="minorHAnsi" w:hAnsiTheme="minorHAnsi" w:cstheme="minorHAnsi"/>
          <w:b/>
          <w:sz w:val="22"/>
          <w:szCs w:val="22"/>
        </w:rPr>
        <w:t>November 7</w:t>
      </w:r>
      <w:r w:rsidR="004B3A4F" w:rsidRPr="00290118">
        <w:rPr>
          <w:rFonts w:asciiTheme="minorHAnsi" w:hAnsiTheme="minorHAnsi" w:cstheme="minorHAnsi"/>
          <w:b/>
          <w:sz w:val="22"/>
          <w:szCs w:val="22"/>
        </w:rPr>
        <w:t xml:space="preserve">, </w:t>
      </w:r>
      <w:proofErr w:type="gramStart"/>
      <w:r w:rsidR="004B3A4F" w:rsidRPr="00290118">
        <w:rPr>
          <w:rFonts w:asciiTheme="minorHAnsi" w:hAnsiTheme="minorHAnsi" w:cstheme="minorHAnsi"/>
          <w:b/>
          <w:sz w:val="22"/>
          <w:szCs w:val="22"/>
        </w:rPr>
        <w:t>2023</w:t>
      </w:r>
      <w:proofErr w:type="gramEnd"/>
      <w:r w:rsidR="00FD69B8" w:rsidRPr="00290118">
        <w:rPr>
          <w:rFonts w:asciiTheme="minorHAnsi" w:hAnsiTheme="minorHAnsi" w:cstheme="minorHAnsi"/>
          <w:b/>
          <w:sz w:val="22"/>
          <w:szCs w:val="22"/>
        </w:rPr>
        <w:t xml:space="preserve"> at 9</w:t>
      </w:r>
      <w:r w:rsidR="0006684D" w:rsidRPr="00290118">
        <w:rPr>
          <w:rFonts w:asciiTheme="minorHAnsi" w:hAnsiTheme="minorHAnsi" w:cstheme="minorHAnsi"/>
          <w:b/>
          <w:sz w:val="22"/>
          <w:szCs w:val="22"/>
        </w:rPr>
        <w:t>:</w:t>
      </w:r>
      <w:r w:rsidR="001455B7" w:rsidRPr="00290118">
        <w:rPr>
          <w:rFonts w:asciiTheme="minorHAnsi" w:hAnsiTheme="minorHAnsi" w:cstheme="minorHAnsi"/>
          <w:b/>
          <w:sz w:val="22"/>
          <w:szCs w:val="22"/>
        </w:rPr>
        <w:t>30</w:t>
      </w:r>
      <w:r w:rsidR="00030EAE" w:rsidRPr="0029011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D69B8" w:rsidRPr="00290118">
        <w:rPr>
          <w:rFonts w:asciiTheme="minorHAnsi" w:hAnsiTheme="minorHAnsi" w:cstheme="minorHAnsi"/>
          <w:b/>
          <w:sz w:val="22"/>
          <w:szCs w:val="22"/>
        </w:rPr>
        <w:t>a</w:t>
      </w:r>
      <w:r w:rsidR="00030EAE" w:rsidRPr="00290118">
        <w:rPr>
          <w:rFonts w:asciiTheme="minorHAnsi" w:hAnsiTheme="minorHAnsi" w:cstheme="minorHAnsi"/>
          <w:b/>
          <w:sz w:val="22"/>
          <w:szCs w:val="22"/>
        </w:rPr>
        <w:t>.m.</w:t>
      </w:r>
    </w:p>
    <w:p w14:paraId="131AEA04" w14:textId="77777777" w:rsidR="00CA2BEE" w:rsidRPr="00290118" w:rsidRDefault="00CA2BEE" w:rsidP="0050382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20"/>
        <w:gridCol w:w="6948"/>
      </w:tblGrid>
      <w:tr w:rsidR="00FF6780" w:rsidRPr="00290118" w14:paraId="1EC8C12A" w14:textId="77777777" w:rsidTr="00630263">
        <w:tc>
          <w:tcPr>
            <w:tcW w:w="2520" w:type="dxa"/>
          </w:tcPr>
          <w:p w14:paraId="0A905A66" w14:textId="77777777" w:rsidR="00FF6780" w:rsidRPr="00290118" w:rsidRDefault="00FF6780" w:rsidP="009367AF">
            <w:pPr>
              <w:jc w:val="both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Members Present:</w:t>
            </w: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6948" w:type="dxa"/>
            <w:shd w:val="clear" w:color="auto" w:fill="auto"/>
          </w:tcPr>
          <w:p w14:paraId="5EE8A9D9" w14:textId="031D2010" w:rsidR="00FF6780" w:rsidRPr="00290118" w:rsidRDefault="004B3A4F" w:rsidP="008D4F13">
            <w:pPr>
              <w:jc w:val="both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Jay Bullis, </w:t>
            </w:r>
            <w:r w:rsidR="000D00C4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Mike Holloway, </w:t>
            </w:r>
            <w:r w:rsidR="00434C89" w:rsidRPr="00290118">
              <w:rPr>
                <w:rFonts w:asciiTheme="minorHAnsi" w:hAnsiTheme="minorHAnsi" w:cstheme="minorHAnsi"/>
                <w:sz w:val="22"/>
                <w:szCs w:val="22"/>
              </w:rPr>
              <w:t>Carla Markwart</w:t>
            </w:r>
            <w:r w:rsidR="00630263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>Ralph Scott</w:t>
            </w:r>
            <w:r w:rsidR="008402AB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1455B7" w:rsidRPr="0029011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5114C3" w:rsidRPr="0029011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FF6780" w:rsidRPr="00290118" w14:paraId="3A1BBA39" w14:textId="77777777" w:rsidTr="00630263">
        <w:tc>
          <w:tcPr>
            <w:tcW w:w="2520" w:type="dxa"/>
          </w:tcPr>
          <w:p w14:paraId="16A72374" w14:textId="77777777" w:rsidR="00FF6780" w:rsidRPr="00290118" w:rsidRDefault="00FF6780" w:rsidP="0050382C">
            <w:pPr>
              <w:jc w:val="both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Members Absent:</w:t>
            </w: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6948" w:type="dxa"/>
            <w:shd w:val="clear" w:color="auto" w:fill="auto"/>
          </w:tcPr>
          <w:p w14:paraId="2507DFA6" w14:textId="66EF3DA7" w:rsidR="00FF6780" w:rsidRPr="00290118" w:rsidRDefault="000D00C4" w:rsidP="008D4F13">
            <w:pPr>
              <w:jc w:val="both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Steve Gerstenberger, </w:t>
            </w:r>
            <w:r w:rsidR="001455B7" w:rsidRPr="00290118">
              <w:rPr>
                <w:rFonts w:asciiTheme="minorHAnsi" w:hAnsiTheme="minorHAnsi" w:cstheme="minorHAnsi"/>
                <w:sz w:val="22"/>
                <w:szCs w:val="22"/>
              </w:rPr>
              <w:t>Mark Martin, 2</w:t>
            </w:r>
            <w:r w:rsidR="0097791C" w:rsidRPr="0029011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2B381C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FF6780" w:rsidRPr="00290118" w14:paraId="455B9D6A" w14:textId="77777777" w:rsidTr="009367AF">
        <w:trPr>
          <w:trHeight w:val="80"/>
        </w:trPr>
        <w:tc>
          <w:tcPr>
            <w:tcW w:w="2520" w:type="dxa"/>
          </w:tcPr>
          <w:p w14:paraId="54C3EB28" w14:textId="1E2597BC" w:rsidR="00FF6780" w:rsidRPr="00290118" w:rsidRDefault="00536D58" w:rsidP="0050382C">
            <w:pPr>
              <w:jc w:val="both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Others present:</w:t>
            </w: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  <w:tc>
          <w:tcPr>
            <w:tcW w:w="6948" w:type="dxa"/>
          </w:tcPr>
          <w:p w14:paraId="7B213E2F" w14:textId="77777777" w:rsidR="00FF6780" w:rsidRPr="00290118" w:rsidRDefault="00DD2A47" w:rsidP="005D5BAE">
            <w:pPr>
              <w:jc w:val="both"/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>Steve Gugliotta, AICP.</w:t>
            </w:r>
          </w:p>
        </w:tc>
      </w:tr>
    </w:tbl>
    <w:p w14:paraId="66B2CD96" w14:textId="77777777" w:rsidR="00FF6780" w:rsidRPr="00290118" w:rsidRDefault="00FF6780" w:rsidP="0050382C">
      <w:pPr>
        <w:jc w:val="both"/>
        <w:rPr>
          <w:rFonts w:asciiTheme="minorHAnsi" w:hAnsiTheme="minorHAnsi" w:cstheme="minorHAnsi"/>
          <w:b/>
          <w:caps/>
          <w:sz w:val="22"/>
          <w:szCs w:val="22"/>
        </w:rPr>
      </w:pPr>
    </w:p>
    <w:p w14:paraId="7485EAC6" w14:textId="5BF6EF89" w:rsidR="000413BE" w:rsidRPr="00290118" w:rsidRDefault="00856895" w:rsidP="0050382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90118">
        <w:rPr>
          <w:rFonts w:asciiTheme="minorHAnsi" w:hAnsiTheme="minorHAnsi" w:cstheme="minorHAnsi"/>
          <w:b/>
          <w:sz w:val="22"/>
          <w:szCs w:val="22"/>
        </w:rPr>
        <w:t>T</w:t>
      </w:r>
      <w:r w:rsidR="007655E5" w:rsidRPr="00290118">
        <w:rPr>
          <w:rFonts w:asciiTheme="minorHAnsi" w:hAnsiTheme="minorHAnsi" w:cstheme="minorHAnsi"/>
          <w:b/>
          <w:sz w:val="22"/>
          <w:szCs w:val="22"/>
        </w:rPr>
        <w:t xml:space="preserve">he </w:t>
      </w:r>
      <w:r w:rsidR="008164C7" w:rsidRPr="00290118">
        <w:rPr>
          <w:rFonts w:asciiTheme="minorHAnsi" w:hAnsiTheme="minorHAnsi" w:cstheme="minorHAnsi"/>
          <w:b/>
          <w:sz w:val="22"/>
          <w:szCs w:val="22"/>
        </w:rPr>
        <w:t xml:space="preserve">meeting </w:t>
      </w:r>
      <w:r w:rsidRPr="00290118">
        <w:rPr>
          <w:rFonts w:asciiTheme="minorHAnsi" w:hAnsiTheme="minorHAnsi" w:cstheme="minorHAnsi"/>
          <w:b/>
          <w:sz w:val="22"/>
          <w:szCs w:val="22"/>
        </w:rPr>
        <w:t xml:space="preserve">was called </w:t>
      </w:r>
      <w:r w:rsidR="008164C7" w:rsidRPr="00290118">
        <w:rPr>
          <w:rFonts w:asciiTheme="minorHAnsi" w:hAnsiTheme="minorHAnsi" w:cstheme="minorHAnsi"/>
          <w:b/>
          <w:sz w:val="22"/>
          <w:szCs w:val="22"/>
        </w:rPr>
        <w:t xml:space="preserve">to order </w:t>
      </w:r>
      <w:r w:rsidR="000707DF" w:rsidRPr="00290118">
        <w:rPr>
          <w:rFonts w:asciiTheme="minorHAnsi" w:hAnsiTheme="minorHAnsi" w:cstheme="minorHAnsi"/>
          <w:b/>
          <w:sz w:val="22"/>
          <w:szCs w:val="22"/>
        </w:rPr>
        <w:t>at 9:</w:t>
      </w:r>
      <w:r w:rsidR="001455B7" w:rsidRPr="00290118">
        <w:rPr>
          <w:rFonts w:asciiTheme="minorHAnsi" w:hAnsiTheme="minorHAnsi" w:cstheme="minorHAnsi"/>
          <w:b/>
          <w:sz w:val="22"/>
          <w:szCs w:val="22"/>
        </w:rPr>
        <w:t>47</w:t>
      </w:r>
      <w:r w:rsidR="008164C7" w:rsidRPr="00290118">
        <w:rPr>
          <w:rFonts w:asciiTheme="minorHAnsi" w:hAnsiTheme="minorHAnsi" w:cstheme="minorHAnsi"/>
          <w:b/>
          <w:sz w:val="22"/>
          <w:szCs w:val="22"/>
        </w:rPr>
        <w:t xml:space="preserve"> am. </w:t>
      </w:r>
    </w:p>
    <w:p w14:paraId="508CB4BA" w14:textId="77777777" w:rsidR="008164C7" w:rsidRPr="00290118" w:rsidRDefault="008164C7" w:rsidP="0050382C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2178"/>
        <w:gridCol w:w="6480"/>
      </w:tblGrid>
      <w:tr w:rsidR="00D546D4" w:rsidRPr="00290118" w14:paraId="4D147F34" w14:textId="77777777" w:rsidTr="00ED79E2">
        <w:tc>
          <w:tcPr>
            <w:tcW w:w="810" w:type="dxa"/>
          </w:tcPr>
          <w:p w14:paraId="40FE14B8" w14:textId="77777777" w:rsidR="00D546D4" w:rsidRPr="00290118" w:rsidRDefault="00D546D4" w:rsidP="00CE40F6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78" w:type="dxa"/>
          </w:tcPr>
          <w:p w14:paraId="6E6DA5D1" w14:textId="77777777" w:rsidR="00D546D4" w:rsidRPr="00290118" w:rsidRDefault="00D546D4" w:rsidP="00CE40F6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Approve</w:t>
            </w:r>
          </w:p>
        </w:tc>
        <w:tc>
          <w:tcPr>
            <w:tcW w:w="6480" w:type="dxa"/>
          </w:tcPr>
          <w:p w14:paraId="7F7F2DFF" w14:textId="36D25CFE" w:rsidR="00D546D4" w:rsidRPr="00290118" w:rsidRDefault="00D546D4" w:rsidP="00C84208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Minutes of the </w:t>
            </w:r>
            <w:r w:rsidR="000D00C4"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September 5</w:t>
            </w:r>
            <w:r w:rsidR="004B3A4F"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, </w:t>
            </w:r>
            <w:proofErr w:type="gramStart"/>
            <w:r w:rsidR="004B3A4F"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202</w:t>
            </w:r>
            <w:r w:rsidR="001455B7"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proofErr w:type="gramEnd"/>
            <w:r w:rsidR="004B3A4F"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meeting</w:t>
            </w:r>
          </w:p>
        </w:tc>
      </w:tr>
      <w:tr w:rsidR="00D546D4" w:rsidRPr="00290118" w14:paraId="1C41DFAE" w14:textId="77777777" w:rsidTr="00ED79E2">
        <w:tc>
          <w:tcPr>
            <w:tcW w:w="810" w:type="dxa"/>
          </w:tcPr>
          <w:p w14:paraId="2660D991" w14:textId="77777777" w:rsidR="00D546D4" w:rsidRPr="00290118" w:rsidRDefault="00D546D4" w:rsidP="00CE40F6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658" w:type="dxa"/>
            <w:gridSpan w:val="2"/>
          </w:tcPr>
          <w:p w14:paraId="6C8743D3" w14:textId="233B49F4" w:rsidR="00D546D4" w:rsidRPr="00290118" w:rsidRDefault="00D546D4" w:rsidP="008D4F13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>Member</w:t>
            </w:r>
            <w:r w:rsidR="00536D58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D00C4" w:rsidRPr="00290118">
              <w:rPr>
                <w:rFonts w:asciiTheme="minorHAnsi" w:hAnsiTheme="minorHAnsi" w:cstheme="minorHAnsi"/>
                <w:sz w:val="22"/>
                <w:szCs w:val="22"/>
              </w:rPr>
              <w:t>Holloway</w:t>
            </w:r>
            <w:r w:rsidR="008402AB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>moved to approve the minutes, seconded by Member</w:t>
            </w:r>
            <w:r w:rsidR="008D4F13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455B7" w:rsidRPr="00290118">
              <w:rPr>
                <w:rFonts w:asciiTheme="minorHAnsi" w:hAnsiTheme="minorHAnsi" w:cstheme="minorHAnsi"/>
                <w:sz w:val="22"/>
                <w:szCs w:val="22"/>
              </w:rPr>
              <w:t>Scott</w:t>
            </w:r>
            <w:r w:rsidR="008D4F13" w:rsidRPr="0029011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D546D4" w:rsidRPr="00290118" w14:paraId="6C1EB50E" w14:textId="77777777" w:rsidTr="00CE40F6">
        <w:tc>
          <w:tcPr>
            <w:tcW w:w="9468" w:type="dxa"/>
            <w:gridSpan w:val="3"/>
          </w:tcPr>
          <w:p w14:paraId="262ECA96" w14:textId="77777777" w:rsidR="00D546D4" w:rsidRPr="00290118" w:rsidRDefault="00D546D4" w:rsidP="00D546D4">
            <w:pPr>
              <w:tabs>
                <w:tab w:val="left" w:pos="1875"/>
              </w:tabs>
              <w:ind w:left="-108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Minutes were approved by voice vote.</w:t>
            </w:r>
          </w:p>
        </w:tc>
      </w:tr>
    </w:tbl>
    <w:p w14:paraId="7114CEBF" w14:textId="77777777" w:rsidR="00D546D4" w:rsidRPr="00290118" w:rsidRDefault="00D546D4" w:rsidP="00D546D4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810"/>
        <w:gridCol w:w="2159"/>
        <w:gridCol w:w="6481"/>
        <w:gridCol w:w="18"/>
      </w:tblGrid>
      <w:tr w:rsidR="00D546D4" w:rsidRPr="00290118" w14:paraId="293F7662" w14:textId="77777777" w:rsidTr="00C72025">
        <w:tc>
          <w:tcPr>
            <w:tcW w:w="810" w:type="dxa"/>
          </w:tcPr>
          <w:p w14:paraId="464C6E8C" w14:textId="77777777" w:rsidR="00D546D4" w:rsidRPr="00290118" w:rsidRDefault="00D546D4" w:rsidP="00CE40F6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59" w:type="dxa"/>
          </w:tcPr>
          <w:p w14:paraId="7D39BFC1" w14:textId="77777777" w:rsidR="00D546D4" w:rsidRPr="00290118" w:rsidRDefault="00D546D4" w:rsidP="00CE40F6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Consider</w:t>
            </w:r>
          </w:p>
        </w:tc>
        <w:tc>
          <w:tcPr>
            <w:tcW w:w="6499" w:type="dxa"/>
            <w:gridSpan w:val="2"/>
          </w:tcPr>
          <w:p w14:paraId="2B7E5995" w14:textId="77777777" w:rsidR="00D546D4" w:rsidRPr="00290118" w:rsidRDefault="00D546D4" w:rsidP="00CE40F6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Citizen Comment</w:t>
            </w:r>
          </w:p>
        </w:tc>
      </w:tr>
      <w:tr w:rsidR="00D546D4" w:rsidRPr="00290118" w14:paraId="1C52C42E" w14:textId="77777777" w:rsidTr="00C72025">
        <w:trPr>
          <w:gridAfter w:val="1"/>
          <w:wAfter w:w="18" w:type="dxa"/>
          <w:trHeight w:val="333"/>
        </w:trPr>
        <w:tc>
          <w:tcPr>
            <w:tcW w:w="810" w:type="dxa"/>
          </w:tcPr>
          <w:p w14:paraId="02AD4B7F" w14:textId="77777777" w:rsidR="00D546D4" w:rsidRPr="00290118" w:rsidRDefault="00D546D4" w:rsidP="00CE40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640" w:type="dxa"/>
            <w:gridSpan w:val="2"/>
          </w:tcPr>
          <w:p w14:paraId="2B0FE862" w14:textId="204D5CD2" w:rsidR="00C72025" w:rsidRPr="00290118" w:rsidRDefault="00D546D4" w:rsidP="00C72025">
            <w:pPr>
              <w:tabs>
                <w:tab w:val="left" w:pos="900"/>
                <w:tab w:val="left" w:pos="576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No citizen </w:t>
            </w:r>
            <w:r w:rsidR="006D3F6C" w:rsidRPr="00290118">
              <w:rPr>
                <w:rFonts w:asciiTheme="minorHAnsi" w:hAnsiTheme="minorHAnsi" w:cstheme="minorHAnsi"/>
                <w:sz w:val="22"/>
                <w:szCs w:val="22"/>
              </w:rPr>
              <w:t>comments</w:t>
            </w: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</w:tc>
      </w:tr>
    </w:tbl>
    <w:p w14:paraId="64F3740C" w14:textId="77777777" w:rsidR="00C84208" w:rsidRPr="00290118" w:rsidRDefault="00C84208" w:rsidP="0050382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1620"/>
        <w:gridCol w:w="1349"/>
        <w:gridCol w:w="6499"/>
      </w:tblGrid>
      <w:tr w:rsidR="00FF5875" w:rsidRPr="00290118" w14:paraId="2444F1A0" w14:textId="77777777" w:rsidTr="00A15217">
        <w:tc>
          <w:tcPr>
            <w:tcW w:w="1620" w:type="dxa"/>
          </w:tcPr>
          <w:p w14:paraId="76B4DC3F" w14:textId="56290544" w:rsidR="00FF5875" w:rsidRPr="00290118" w:rsidRDefault="00FF5875" w:rsidP="00A15217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FAC-2</w:t>
            </w:r>
            <w:r w:rsidR="004B3A4F"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3</w:t>
            </w: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0D00C4"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11</w:t>
            </w: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01</w:t>
            </w:r>
          </w:p>
        </w:tc>
        <w:tc>
          <w:tcPr>
            <w:tcW w:w="1349" w:type="dxa"/>
          </w:tcPr>
          <w:p w14:paraId="137246B0" w14:textId="77777777" w:rsidR="00FF5875" w:rsidRPr="00290118" w:rsidRDefault="00FF5875" w:rsidP="00A15217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Consider</w:t>
            </w:r>
          </w:p>
        </w:tc>
        <w:tc>
          <w:tcPr>
            <w:tcW w:w="6499" w:type="dxa"/>
          </w:tcPr>
          <w:p w14:paraId="220E93B3" w14:textId="4DC936DF" w:rsidR="00FF5875" w:rsidRPr="00290118" w:rsidRDefault="00536D58" w:rsidP="00A15217">
            <w:pPr>
              <w:tabs>
                <w:tab w:val="left" w:pos="1530"/>
                <w:tab w:val="left" w:pos="5760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Downtown </w:t>
            </w:r>
            <w:r w:rsidR="000D00C4"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Residential Fire Sprinkler Grant Program</w:t>
            </w:r>
          </w:p>
        </w:tc>
      </w:tr>
    </w:tbl>
    <w:p w14:paraId="684AB919" w14:textId="22BCFE1E" w:rsidR="003D56F5" w:rsidRPr="00290118" w:rsidRDefault="003D56F5" w:rsidP="00FF587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A7C9AC3" w14:textId="77777777" w:rsidR="00290118" w:rsidRPr="00290118" w:rsidRDefault="00290118" w:rsidP="00290118">
      <w:pPr>
        <w:tabs>
          <w:tab w:val="left" w:pos="900"/>
          <w:tab w:val="left" w:pos="57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90118">
        <w:rPr>
          <w:rFonts w:asciiTheme="minorHAnsi" w:hAnsiTheme="minorHAnsi" w:cstheme="minorHAnsi"/>
          <w:sz w:val="22"/>
          <w:szCs w:val="22"/>
        </w:rPr>
        <w:t>The goal of this program will be to encourage an increase in residential units in the downtown area by offering a reimbursement for expenses related to the installation of fire sprinkler and/or fire alarm systems related to the redevelopment of spaces for residential units.</w:t>
      </w:r>
    </w:p>
    <w:p w14:paraId="68770F37" w14:textId="77777777" w:rsidR="00290118" w:rsidRPr="00290118" w:rsidRDefault="00290118" w:rsidP="00290118">
      <w:pPr>
        <w:tabs>
          <w:tab w:val="left" w:pos="900"/>
          <w:tab w:val="left" w:pos="576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32656E16" w14:textId="3A8E7987" w:rsidR="00290118" w:rsidRPr="00290118" w:rsidRDefault="00290118" w:rsidP="00290118">
      <w:pPr>
        <w:tabs>
          <w:tab w:val="left" w:pos="900"/>
          <w:tab w:val="left" w:pos="57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90118">
        <w:rPr>
          <w:rFonts w:asciiTheme="minorHAnsi" w:hAnsiTheme="minorHAnsi" w:cstheme="minorHAnsi"/>
          <w:sz w:val="22"/>
          <w:szCs w:val="22"/>
        </w:rPr>
        <w:t xml:space="preserve">City staff spoke with a Fire Sprinkler contractor to discuss estimated costs </w:t>
      </w:r>
      <w:proofErr w:type="gramStart"/>
      <w:r w:rsidRPr="00290118">
        <w:rPr>
          <w:rFonts w:asciiTheme="minorHAnsi" w:hAnsiTheme="minorHAnsi" w:cstheme="minorHAnsi"/>
          <w:sz w:val="22"/>
          <w:szCs w:val="22"/>
        </w:rPr>
        <w:t>and also</w:t>
      </w:r>
      <w:proofErr w:type="gramEnd"/>
      <w:r w:rsidRPr="00290118">
        <w:rPr>
          <w:rFonts w:asciiTheme="minorHAnsi" w:hAnsiTheme="minorHAnsi" w:cstheme="minorHAnsi"/>
          <w:sz w:val="22"/>
          <w:szCs w:val="22"/>
        </w:rPr>
        <w:t xml:space="preserve"> reviewed a similar project completed downtown that developed residential units and installed sprinkler and fire alarm systems.</w:t>
      </w:r>
    </w:p>
    <w:p w14:paraId="4D156F07" w14:textId="77777777" w:rsidR="00290118" w:rsidRPr="00290118" w:rsidRDefault="00290118" w:rsidP="00290118">
      <w:pPr>
        <w:tabs>
          <w:tab w:val="left" w:pos="900"/>
          <w:tab w:val="left" w:pos="576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27E563DB" w14:textId="0862C939" w:rsidR="00290118" w:rsidRPr="00290118" w:rsidRDefault="00290118" w:rsidP="00290118">
      <w:pPr>
        <w:tabs>
          <w:tab w:val="left" w:pos="900"/>
          <w:tab w:val="left" w:pos="57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90118">
        <w:rPr>
          <w:rFonts w:asciiTheme="minorHAnsi" w:hAnsiTheme="minorHAnsi" w:cstheme="minorHAnsi"/>
          <w:sz w:val="22"/>
          <w:szCs w:val="22"/>
        </w:rPr>
        <w:t>Discussion also included talking to the Galesburg Downtown Council at their next board meeting about the possibility of creating a complementary program whereby the GDC offers an incentive toward some professional design expenses related to doing a basic code study.</w:t>
      </w:r>
    </w:p>
    <w:p w14:paraId="12F17F63" w14:textId="77777777" w:rsidR="00290118" w:rsidRPr="00290118" w:rsidRDefault="00290118" w:rsidP="00290118">
      <w:pPr>
        <w:tabs>
          <w:tab w:val="left" w:pos="900"/>
          <w:tab w:val="left" w:pos="5760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77C94E7C" w14:textId="2C0BC609" w:rsidR="00290118" w:rsidRPr="00290118" w:rsidRDefault="00290118" w:rsidP="00290118">
      <w:pPr>
        <w:tabs>
          <w:tab w:val="left" w:pos="900"/>
          <w:tab w:val="left" w:pos="57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290118">
        <w:rPr>
          <w:rFonts w:asciiTheme="minorHAnsi" w:hAnsiTheme="minorHAnsi" w:cstheme="minorHAnsi"/>
          <w:sz w:val="22"/>
          <w:szCs w:val="22"/>
        </w:rPr>
        <w:t>Encouraging the development of additional rental units in the downtown area will improve the vibrancy of the downtown area. It may also help to reduce insurance costs.</w:t>
      </w:r>
    </w:p>
    <w:p w14:paraId="596EA1AD" w14:textId="77777777" w:rsidR="00662DA1" w:rsidRPr="00290118" w:rsidRDefault="00662DA1" w:rsidP="00FF587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D7F1E08" w14:textId="28C6FEC2" w:rsidR="003D56F5" w:rsidRPr="00290118" w:rsidRDefault="003D56F5" w:rsidP="00FF5875">
      <w:pPr>
        <w:jc w:val="both"/>
        <w:rPr>
          <w:rFonts w:asciiTheme="minorHAnsi" w:hAnsiTheme="minorHAnsi" w:cstheme="minorHAnsi"/>
          <w:sz w:val="22"/>
          <w:szCs w:val="22"/>
        </w:rPr>
      </w:pPr>
      <w:r w:rsidRPr="00290118">
        <w:rPr>
          <w:rFonts w:asciiTheme="minorHAnsi" w:hAnsiTheme="minorHAnsi" w:cstheme="minorHAnsi"/>
          <w:sz w:val="22"/>
          <w:szCs w:val="22"/>
        </w:rPr>
        <w:t xml:space="preserve">Member </w:t>
      </w:r>
      <w:r w:rsidR="000D00C4" w:rsidRPr="00290118">
        <w:rPr>
          <w:rFonts w:asciiTheme="minorHAnsi" w:hAnsiTheme="minorHAnsi" w:cstheme="minorHAnsi"/>
          <w:sz w:val="22"/>
          <w:szCs w:val="22"/>
        </w:rPr>
        <w:t>Markwart</w:t>
      </w:r>
      <w:r w:rsidRPr="00290118">
        <w:rPr>
          <w:rFonts w:asciiTheme="minorHAnsi" w:hAnsiTheme="minorHAnsi" w:cstheme="minorHAnsi"/>
          <w:sz w:val="22"/>
          <w:szCs w:val="22"/>
        </w:rPr>
        <w:t xml:space="preserve"> made a motion to recommend approval of the </w:t>
      </w:r>
      <w:r w:rsidR="000D00C4" w:rsidRPr="00290118">
        <w:rPr>
          <w:rFonts w:asciiTheme="minorHAnsi" w:hAnsiTheme="minorHAnsi" w:cstheme="minorHAnsi"/>
          <w:sz w:val="22"/>
          <w:szCs w:val="22"/>
        </w:rPr>
        <w:t>Downtown Residential Fire Sprinkler Grant Program</w:t>
      </w:r>
      <w:r w:rsidRPr="00290118">
        <w:rPr>
          <w:rFonts w:asciiTheme="minorHAnsi" w:hAnsiTheme="minorHAnsi" w:cstheme="minorHAnsi"/>
          <w:sz w:val="22"/>
          <w:szCs w:val="22"/>
        </w:rPr>
        <w:t>, seconded by Member</w:t>
      </w:r>
      <w:r w:rsidR="00662DA1" w:rsidRPr="00290118">
        <w:rPr>
          <w:rFonts w:asciiTheme="minorHAnsi" w:hAnsiTheme="minorHAnsi" w:cstheme="minorHAnsi"/>
          <w:sz w:val="22"/>
          <w:szCs w:val="22"/>
        </w:rPr>
        <w:t xml:space="preserve"> Scott</w:t>
      </w:r>
      <w:r w:rsidRPr="00290118">
        <w:rPr>
          <w:rFonts w:asciiTheme="minorHAnsi" w:hAnsiTheme="minorHAnsi" w:cstheme="minorHAnsi"/>
          <w:sz w:val="22"/>
          <w:szCs w:val="22"/>
        </w:rPr>
        <w:t>.</w:t>
      </w:r>
    </w:p>
    <w:p w14:paraId="240A1371" w14:textId="402A12DB" w:rsidR="00CF7C87" w:rsidRPr="00290118" w:rsidRDefault="00CF7C87" w:rsidP="0093751A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287"/>
        <w:gridCol w:w="1443"/>
        <w:gridCol w:w="7738"/>
      </w:tblGrid>
      <w:tr w:rsidR="0093751A" w:rsidRPr="00290118" w14:paraId="28A4CCF7" w14:textId="77777777" w:rsidTr="003039D8">
        <w:tc>
          <w:tcPr>
            <w:tcW w:w="1730" w:type="dxa"/>
            <w:gridSpan w:val="2"/>
          </w:tcPr>
          <w:p w14:paraId="0792E5F9" w14:textId="77777777" w:rsidR="0093751A" w:rsidRPr="00290118" w:rsidRDefault="0093751A" w:rsidP="003039D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Roll Call #1</w:t>
            </w:r>
          </w:p>
        </w:tc>
        <w:tc>
          <w:tcPr>
            <w:tcW w:w="7738" w:type="dxa"/>
          </w:tcPr>
          <w:p w14:paraId="298D3130" w14:textId="77777777" w:rsidR="0093751A" w:rsidRPr="00290118" w:rsidRDefault="0093751A" w:rsidP="003039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751A" w:rsidRPr="00290118" w14:paraId="0D6E68F3" w14:textId="77777777" w:rsidTr="003039D8">
        <w:tc>
          <w:tcPr>
            <w:tcW w:w="287" w:type="dxa"/>
          </w:tcPr>
          <w:p w14:paraId="5557E0FE" w14:textId="77777777" w:rsidR="0093751A" w:rsidRPr="00290118" w:rsidRDefault="0093751A" w:rsidP="003039D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3" w:type="dxa"/>
          </w:tcPr>
          <w:p w14:paraId="275F5222" w14:textId="77777777" w:rsidR="0093751A" w:rsidRPr="00290118" w:rsidRDefault="0093751A" w:rsidP="003039D8">
            <w:pPr>
              <w:ind w:left="-10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Cs/>
                <w:sz w:val="22"/>
                <w:szCs w:val="22"/>
              </w:rPr>
              <w:t>Ayes:</w:t>
            </w:r>
          </w:p>
        </w:tc>
        <w:tc>
          <w:tcPr>
            <w:tcW w:w="7738" w:type="dxa"/>
          </w:tcPr>
          <w:p w14:paraId="0EDE9E5F" w14:textId="2DC14BFE" w:rsidR="0093751A" w:rsidRPr="00290118" w:rsidRDefault="004B3A4F" w:rsidP="003039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Bullis, </w:t>
            </w:r>
            <w:r w:rsidR="000D00C4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Holloway, </w:t>
            </w:r>
            <w:r w:rsidR="0093751A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Markwart, </w:t>
            </w: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Scott, </w:t>
            </w:r>
            <w:r w:rsidR="00662DA1" w:rsidRPr="00290118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93751A" w:rsidRPr="0029011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93751A" w:rsidRPr="00290118" w14:paraId="7F1625AD" w14:textId="77777777" w:rsidTr="003039D8">
        <w:tc>
          <w:tcPr>
            <w:tcW w:w="287" w:type="dxa"/>
          </w:tcPr>
          <w:p w14:paraId="5FBCDBDC" w14:textId="77777777" w:rsidR="0093751A" w:rsidRPr="00290118" w:rsidRDefault="0093751A" w:rsidP="003039D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3" w:type="dxa"/>
          </w:tcPr>
          <w:p w14:paraId="6B4B7FDB" w14:textId="77777777" w:rsidR="0093751A" w:rsidRPr="00290118" w:rsidRDefault="0093751A" w:rsidP="003039D8">
            <w:pPr>
              <w:ind w:left="-10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Cs/>
                <w:sz w:val="22"/>
                <w:szCs w:val="22"/>
              </w:rPr>
              <w:t>Nays:</w:t>
            </w:r>
          </w:p>
        </w:tc>
        <w:tc>
          <w:tcPr>
            <w:tcW w:w="7738" w:type="dxa"/>
          </w:tcPr>
          <w:p w14:paraId="4A74D4D7" w14:textId="77777777" w:rsidR="0093751A" w:rsidRPr="00290118" w:rsidRDefault="0093751A" w:rsidP="003039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>None.</w:t>
            </w:r>
          </w:p>
        </w:tc>
      </w:tr>
      <w:tr w:rsidR="0093751A" w:rsidRPr="00290118" w14:paraId="1B6142E9" w14:textId="77777777" w:rsidTr="003039D8">
        <w:tc>
          <w:tcPr>
            <w:tcW w:w="287" w:type="dxa"/>
          </w:tcPr>
          <w:p w14:paraId="0FB05B6E" w14:textId="77777777" w:rsidR="0093751A" w:rsidRPr="00290118" w:rsidRDefault="0093751A" w:rsidP="003039D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43" w:type="dxa"/>
          </w:tcPr>
          <w:p w14:paraId="7BB04EEB" w14:textId="77777777" w:rsidR="0093751A" w:rsidRPr="00290118" w:rsidRDefault="0093751A" w:rsidP="003039D8">
            <w:pPr>
              <w:ind w:left="-10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Abstentions:  </w:t>
            </w:r>
          </w:p>
        </w:tc>
        <w:tc>
          <w:tcPr>
            <w:tcW w:w="7738" w:type="dxa"/>
          </w:tcPr>
          <w:p w14:paraId="35D083E9" w14:textId="500F7E7E" w:rsidR="0093751A" w:rsidRPr="00290118" w:rsidRDefault="00662DA1" w:rsidP="003039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sz w:val="22"/>
                <w:szCs w:val="22"/>
              </w:rPr>
              <w:t>None.</w:t>
            </w:r>
            <w:r w:rsidR="0093751A" w:rsidRPr="0029011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93751A" w:rsidRPr="00290118" w14:paraId="191C4119" w14:textId="77777777" w:rsidTr="003039D8">
        <w:tc>
          <w:tcPr>
            <w:tcW w:w="9468" w:type="dxa"/>
            <w:gridSpan w:val="3"/>
          </w:tcPr>
          <w:p w14:paraId="7D50A022" w14:textId="77777777" w:rsidR="0093751A" w:rsidRPr="00290118" w:rsidRDefault="0093751A" w:rsidP="003039D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290118">
              <w:rPr>
                <w:rFonts w:asciiTheme="minorHAnsi" w:hAnsiTheme="minorHAnsi" w:cstheme="minorHAnsi"/>
                <w:b/>
                <w:sz w:val="22"/>
                <w:szCs w:val="22"/>
              </w:rPr>
              <w:t>Chairperson declared the motion approved.</w:t>
            </w:r>
          </w:p>
        </w:tc>
      </w:tr>
    </w:tbl>
    <w:p w14:paraId="1B13A7CF" w14:textId="06682CB6" w:rsidR="00E546C6" w:rsidRPr="00290118" w:rsidRDefault="00E546C6" w:rsidP="0050382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E73942" w14:textId="7E558D13" w:rsidR="00FD582A" w:rsidRPr="00E546C6" w:rsidRDefault="00FD582A" w:rsidP="00290118">
      <w:pPr>
        <w:jc w:val="both"/>
        <w:rPr>
          <w:rFonts w:asciiTheme="minorHAnsi" w:hAnsiTheme="minorHAnsi" w:cstheme="minorHAnsi"/>
        </w:rPr>
      </w:pPr>
      <w:r w:rsidRPr="00290118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 wp14:anchorId="2F8FC71D" wp14:editId="73CCD4F4">
            <wp:simplePos x="0" y="0"/>
            <wp:positionH relativeFrom="column">
              <wp:posOffset>3602990</wp:posOffset>
            </wp:positionH>
            <wp:positionV relativeFrom="paragraph">
              <wp:posOffset>93980</wp:posOffset>
            </wp:positionV>
            <wp:extent cx="1224280" cy="407670"/>
            <wp:effectExtent l="0" t="0" r="0" b="0"/>
            <wp:wrapNone/>
            <wp:docPr id="2" name="Picture 2" descr="Steph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ph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40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818" w:rsidRPr="00290118">
        <w:rPr>
          <w:rFonts w:asciiTheme="minorHAnsi" w:hAnsiTheme="minorHAnsi" w:cstheme="minorHAnsi"/>
          <w:sz w:val="22"/>
          <w:szCs w:val="22"/>
        </w:rPr>
        <w:t>T</w:t>
      </w:r>
      <w:r w:rsidR="00A84D09" w:rsidRPr="00290118">
        <w:rPr>
          <w:rFonts w:asciiTheme="minorHAnsi" w:hAnsiTheme="minorHAnsi" w:cstheme="minorHAnsi"/>
          <w:sz w:val="22"/>
          <w:szCs w:val="22"/>
        </w:rPr>
        <w:t>here being no further business, Member</w:t>
      </w:r>
      <w:r w:rsidR="0097791C" w:rsidRPr="00290118">
        <w:rPr>
          <w:rFonts w:asciiTheme="minorHAnsi" w:hAnsiTheme="minorHAnsi" w:cstheme="minorHAnsi"/>
          <w:sz w:val="22"/>
          <w:szCs w:val="22"/>
        </w:rPr>
        <w:t xml:space="preserve"> </w:t>
      </w:r>
      <w:r w:rsidR="000D00C4" w:rsidRPr="00290118">
        <w:rPr>
          <w:rFonts w:asciiTheme="minorHAnsi" w:hAnsiTheme="minorHAnsi" w:cstheme="minorHAnsi"/>
          <w:sz w:val="22"/>
          <w:szCs w:val="22"/>
        </w:rPr>
        <w:t>Scott</w:t>
      </w:r>
      <w:r w:rsidR="000D00C4" w:rsidRPr="00290118">
        <w:rPr>
          <w:rFonts w:asciiTheme="minorHAnsi" w:hAnsiTheme="minorHAnsi" w:cstheme="minorHAnsi"/>
          <w:sz w:val="22"/>
          <w:szCs w:val="22"/>
        </w:rPr>
        <w:t xml:space="preserve"> </w:t>
      </w:r>
      <w:r w:rsidR="00A84D09" w:rsidRPr="00290118">
        <w:rPr>
          <w:rFonts w:asciiTheme="minorHAnsi" w:hAnsiTheme="minorHAnsi" w:cstheme="minorHAnsi"/>
          <w:sz w:val="22"/>
          <w:szCs w:val="22"/>
        </w:rPr>
        <w:t xml:space="preserve">made a motion to </w:t>
      </w:r>
      <w:r w:rsidR="00067B87" w:rsidRPr="00290118">
        <w:rPr>
          <w:rFonts w:asciiTheme="minorHAnsi" w:hAnsiTheme="minorHAnsi" w:cstheme="minorHAnsi"/>
          <w:sz w:val="22"/>
          <w:szCs w:val="22"/>
        </w:rPr>
        <w:t>adjourn, seconded by Member</w:t>
      </w:r>
      <w:r w:rsidR="00860E70" w:rsidRPr="00290118">
        <w:rPr>
          <w:rFonts w:asciiTheme="minorHAnsi" w:hAnsiTheme="minorHAnsi" w:cstheme="minorHAnsi"/>
          <w:sz w:val="22"/>
          <w:szCs w:val="22"/>
        </w:rPr>
        <w:t xml:space="preserve"> </w:t>
      </w:r>
      <w:r w:rsidR="000D00C4" w:rsidRPr="00290118">
        <w:rPr>
          <w:rFonts w:asciiTheme="minorHAnsi" w:hAnsiTheme="minorHAnsi" w:cstheme="minorHAnsi"/>
          <w:sz w:val="22"/>
          <w:szCs w:val="22"/>
        </w:rPr>
        <w:t>Markwart</w:t>
      </w:r>
      <w:r w:rsidR="00067B87" w:rsidRPr="00290118">
        <w:rPr>
          <w:rFonts w:asciiTheme="minorHAnsi" w:hAnsiTheme="minorHAnsi" w:cstheme="minorHAnsi"/>
          <w:sz w:val="22"/>
          <w:szCs w:val="22"/>
        </w:rPr>
        <w:t>, the meeting adjourned at</w:t>
      </w:r>
      <w:r w:rsidR="006D1286" w:rsidRPr="00290118">
        <w:rPr>
          <w:rFonts w:asciiTheme="minorHAnsi" w:hAnsiTheme="minorHAnsi" w:cstheme="minorHAnsi"/>
          <w:sz w:val="22"/>
          <w:szCs w:val="22"/>
        </w:rPr>
        <w:t xml:space="preserve"> </w:t>
      </w:r>
      <w:r w:rsidR="000D00C4" w:rsidRPr="00290118">
        <w:rPr>
          <w:rFonts w:asciiTheme="minorHAnsi" w:hAnsiTheme="minorHAnsi" w:cstheme="minorHAnsi"/>
          <w:sz w:val="22"/>
          <w:szCs w:val="22"/>
        </w:rPr>
        <w:t>10</w:t>
      </w:r>
      <w:r w:rsidR="009730D1" w:rsidRPr="00290118">
        <w:rPr>
          <w:rFonts w:asciiTheme="minorHAnsi" w:hAnsiTheme="minorHAnsi" w:cstheme="minorHAnsi"/>
          <w:sz w:val="22"/>
          <w:szCs w:val="22"/>
        </w:rPr>
        <w:t>:</w:t>
      </w:r>
      <w:r w:rsidR="000D00C4" w:rsidRPr="00290118">
        <w:rPr>
          <w:rFonts w:asciiTheme="minorHAnsi" w:hAnsiTheme="minorHAnsi" w:cstheme="minorHAnsi"/>
          <w:sz w:val="22"/>
          <w:szCs w:val="22"/>
        </w:rPr>
        <w:t>06</w:t>
      </w:r>
      <w:r w:rsidR="00077180" w:rsidRPr="00290118">
        <w:rPr>
          <w:rFonts w:asciiTheme="minorHAnsi" w:hAnsiTheme="minorHAnsi" w:cstheme="minorHAnsi"/>
          <w:sz w:val="22"/>
          <w:szCs w:val="22"/>
        </w:rPr>
        <w:t xml:space="preserve"> </w:t>
      </w:r>
      <w:r w:rsidR="00860E70" w:rsidRPr="00290118">
        <w:rPr>
          <w:rFonts w:asciiTheme="minorHAnsi" w:hAnsiTheme="minorHAnsi" w:cstheme="minorHAnsi"/>
          <w:sz w:val="22"/>
          <w:szCs w:val="22"/>
        </w:rPr>
        <w:t>a</w:t>
      </w:r>
      <w:r w:rsidR="00067B87" w:rsidRPr="00290118">
        <w:rPr>
          <w:rFonts w:asciiTheme="minorHAnsi" w:hAnsiTheme="minorHAnsi" w:cstheme="minorHAnsi"/>
          <w:sz w:val="22"/>
          <w:szCs w:val="22"/>
        </w:rPr>
        <w:t>.m.</w:t>
      </w:r>
      <w:r w:rsidR="008B259C" w:rsidRPr="00E546C6">
        <w:rPr>
          <w:rFonts w:asciiTheme="minorHAnsi" w:hAnsiTheme="minorHAnsi" w:cstheme="minorHAnsi"/>
        </w:rPr>
        <w:tab/>
      </w:r>
    </w:p>
    <w:p w14:paraId="024F1971" w14:textId="77777777" w:rsidR="00004818" w:rsidRPr="003E3419" w:rsidRDefault="00004818" w:rsidP="00004818">
      <w:pPr>
        <w:ind w:left="5040" w:firstLine="720"/>
        <w:jc w:val="both"/>
        <w:rPr>
          <w:rFonts w:asciiTheme="minorHAnsi" w:hAnsiTheme="minorHAnsi" w:cstheme="minorHAnsi"/>
          <w:sz w:val="20"/>
          <w:szCs w:val="20"/>
        </w:rPr>
      </w:pPr>
      <w:r w:rsidRPr="003E3419">
        <w:rPr>
          <w:rFonts w:asciiTheme="minorHAnsi" w:hAnsiTheme="minorHAnsi" w:cstheme="minorHAnsi"/>
          <w:sz w:val="20"/>
          <w:szCs w:val="20"/>
        </w:rPr>
        <w:t>Stephen Gugliotta, AICP</w:t>
      </w:r>
    </w:p>
    <w:sectPr w:rsidR="00004818" w:rsidRPr="003E3419" w:rsidSect="0006684D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174BA" w14:textId="77777777" w:rsidR="003C7866" w:rsidRDefault="003C7866">
      <w:r>
        <w:separator/>
      </w:r>
    </w:p>
  </w:endnote>
  <w:endnote w:type="continuationSeparator" w:id="0">
    <w:p w14:paraId="2D341510" w14:textId="77777777" w:rsidR="003C7866" w:rsidRDefault="003C7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altName w:val="Candara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75B93" w14:textId="77777777" w:rsidR="003C7866" w:rsidRDefault="003C7866" w:rsidP="00674286">
    <w:pPr>
      <w:pStyle w:val="Footer"/>
    </w:pPr>
    <w:r>
      <w:t>____________________________________________________________________________</w:t>
    </w:r>
  </w:p>
  <w:p w14:paraId="33F0E3BB" w14:textId="77777777" w:rsidR="003C7866" w:rsidRDefault="003C7866" w:rsidP="00674286">
    <w:pPr>
      <w:pStyle w:val="Footer"/>
      <w:jc w:val="right"/>
    </w:pPr>
    <w:r w:rsidRPr="006B7C1E">
      <w:rPr>
        <w:rFonts w:ascii="Albertus Medium" w:hAnsi="Albertus Medium" w:cs="Albertus Medium"/>
        <w:sz w:val="20"/>
        <w:szCs w:val="20"/>
      </w:rPr>
      <w:t xml:space="preserve">Page </w:t>
    </w:r>
    <w:r w:rsidR="007314BE" w:rsidRPr="006B7C1E">
      <w:rPr>
        <w:rFonts w:ascii="Albertus Medium" w:hAnsi="Albertus Medium" w:cs="Albertus Medium"/>
        <w:sz w:val="20"/>
        <w:szCs w:val="20"/>
      </w:rPr>
      <w:fldChar w:fldCharType="begin"/>
    </w:r>
    <w:r w:rsidRPr="006B7C1E">
      <w:rPr>
        <w:rFonts w:ascii="Albertus Medium" w:hAnsi="Albertus Medium" w:cs="Albertus Medium"/>
        <w:sz w:val="20"/>
        <w:szCs w:val="20"/>
      </w:rPr>
      <w:instrText xml:space="preserve"> PAGE </w:instrText>
    </w:r>
    <w:r w:rsidR="007314BE" w:rsidRPr="006B7C1E">
      <w:rPr>
        <w:rFonts w:ascii="Albertus Medium" w:hAnsi="Albertus Medium" w:cs="Albertus Medium"/>
        <w:sz w:val="20"/>
        <w:szCs w:val="20"/>
      </w:rPr>
      <w:fldChar w:fldCharType="separate"/>
    </w:r>
    <w:r w:rsidR="003E3419">
      <w:rPr>
        <w:rFonts w:ascii="Albertus Medium" w:hAnsi="Albertus Medium" w:cs="Albertus Medium"/>
        <w:noProof/>
        <w:sz w:val="20"/>
        <w:szCs w:val="20"/>
      </w:rPr>
      <w:t>1</w:t>
    </w:r>
    <w:r w:rsidR="007314BE" w:rsidRPr="006B7C1E">
      <w:rPr>
        <w:rFonts w:ascii="Albertus Medium" w:hAnsi="Albertus Medium" w:cs="Albertus Medium"/>
        <w:sz w:val="20"/>
        <w:szCs w:val="20"/>
      </w:rPr>
      <w:fldChar w:fldCharType="end"/>
    </w:r>
    <w:r w:rsidRPr="006B7C1E">
      <w:rPr>
        <w:rFonts w:ascii="Albertus Medium" w:hAnsi="Albertus Medium" w:cs="Albertus Medium"/>
        <w:sz w:val="20"/>
        <w:szCs w:val="20"/>
      </w:rPr>
      <w:t xml:space="preserve"> of </w:t>
    </w:r>
    <w:r w:rsidR="007314BE" w:rsidRPr="006B7C1E">
      <w:rPr>
        <w:rFonts w:ascii="Albertus Medium" w:hAnsi="Albertus Medium" w:cs="Albertus Medium"/>
        <w:sz w:val="20"/>
        <w:szCs w:val="20"/>
      </w:rPr>
      <w:fldChar w:fldCharType="begin"/>
    </w:r>
    <w:r w:rsidRPr="006B7C1E">
      <w:rPr>
        <w:rFonts w:ascii="Albertus Medium" w:hAnsi="Albertus Medium" w:cs="Albertus Medium"/>
        <w:sz w:val="20"/>
        <w:szCs w:val="20"/>
      </w:rPr>
      <w:instrText xml:space="preserve"> NUMPAGES  </w:instrText>
    </w:r>
    <w:r w:rsidR="007314BE" w:rsidRPr="006B7C1E">
      <w:rPr>
        <w:rFonts w:ascii="Albertus Medium" w:hAnsi="Albertus Medium" w:cs="Albertus Medium"/>
        <w:sz w:val="20"/>
        <w:szCs w:val="20"/>
      </w:rPr>
      <w:fldChar w:fldCharType="separate"/>
    </w:r>
    <w:r w:rsidR="003E3419">
      <w:rPr>
        <w:rFonts w:ascii="Albertus Medium" w:hAnsi="Albertus Medium" w:cs="Albertus Medium"/>
        <w:noProof/>
        <w:sz w:val="20"/>
        <w:szCs w:val="20"/>
      </w:rPr>
      <w:t>1</w:t>
    </w:r>
    <w:r w:rsidR="007314BE" w:rsidRPr="006B7C1E">
      <w:rPr>
        <w:rFonts w:ascii="Albertus Medium" w:hAnsi="Albertus Medium" w:cs="Albertus Medium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97121" w14:textId="77777777" w:rsidR="003C7866" w:rsidRDefault="003C7866">
      <w:r>
        <w:separator/>
      </w:r>
    </w:p>
  </w:footnote>
  <w:footnote w:type="continuationSeparator" w:id="0">
    <w:p w14:paraId="45006E2C" w14:textId="77777777" w:rsidR="003C7866" w:rsidRDefault="003C7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274B"/>
    <w:multiLevelType w:val="hybridMultilevel"/>
    <w:tmpl w:val="20140C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C5F12"/>
    <w:multiLevelType w:val="hybridMultilevel"/>
    <w:tmpl w:val="1168058A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0F36A07"/>
    <w:multiLevelType w:val="hybridMultilevel"/>
    <w:tmpl w:val="C84201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6390038">
    <w:abstractNumId w:val="0"/>
  </w:num>
  <w:num w:numId="2" w16cid:durableId="404494210">
    <w:abstractNumId w:val="1"/>
  </w:num>
  <w:num w:numId="3" w16cid:durableId="1325999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B46"/>
    <w:rsid w:val="00002589"/>
    <w:rsid w:val="00004818"/>
    <w:rsid w:val="00026E99"/>
    <w:rsid w:val="00030EAE"/>
    <w:rsid w:val="000339B6"/>
    <w:rsid w:val="00035FB9"/>
    <w:rsid w:val="00037A34"/>
    <w:rsid w:val="000413BE"/>
    <w:rsid w:val="000504AF"/>
    <w:rsid w:val="0006684D"/>
    <w:rsid w:val="00067B87"/>
    <w:rsid w:val="000707DF"/>
    <w:rsid w:val="00077180"/>
    <w:rsid w:val="000774E6"/>
    <w:rsid w:val="000B55EF"/>
    <w:rsid w:val="000C30DC"/>
    <w:rsid w:val="000D00C4"/>
    <w:rsid w:val="000D6266"/>
    <w:rsid w:val="0012639D"/>
    <w:rsid w:val="00134029"/>
    <w:rsid w:val="001455B7"/>
    <w:rsid w:val="00152419"/>
    <w:rsid w:val="001642F6"/>
    <w:rsid w:val="001860A0"/>
    <w:rsid w:val="001904F2"/>
    <w:rsid w:val="00190AFD"/>
    <w:rsid w:val="00191CFB"/>
    <w:rsid w:val="00195E53"/>
    <w:rsid w:val="001A01B0"/>
    <w:rsid w:val="001B3DFD"/>
    <w:rsid w:val="001C089C"/>
    <w:rsid w:val="001C27FB"/>
    <w:rsid w:val="001D0FA8"/>
    <w:rsid w:val="001D5204"/>
    <w:rsid w:val="001E7FB9"/>
    <w:rsid w:val="001F1E48"/>
    <w:rsid w:val="0021187D"/>
    <w:rsid w:val="002148F9"/>
    <w:rsid w:val="00220C1F"/>
    <w:rsid w:val="00232A47"/>
    <w:rsid w:val="00240B29"/>
    <w:rsid w:val="00247D00"/>
    <w:rsid w:val="00251224"/>
    <w:rsid w:val="00253E00"/>
    <w:rsid w:val="00257E01"/>
    <w:rsid w:val="00260EC7"/>
    <w:rsid w:val="00290118"/>
    <w:rsid w:val="0029547D"/>
    <w:rsid w:val="002978ED"/>
    <w:rsid w:val="002A6490"/>
    <w:rsid w:val="002B381C"/>
    <w:rsid w:val="002B3A7A"/>
    <w:rsid w:val="002C244A"/>
    <w:rsid w:val="002C5860"/>
    <w:rsid w:val="002D638B"/>
    <w:rsid w:val="002E35DF"/>
    <w:rsid w:val="003076BD"/>
    <w:rsid w:val="00325201"/>
    <w:rsid w:val="00326700"/>
    <w:rsid w:val="00330E79"/>
    <w:rsid w:val="00337C84"/>
    <w:rsid w:val="00373831"/>
    <w:rsid w:val="00374171"/>
    <w:rsid w:val="00383C10"/>
    <w:rsid w:val="003B2847"/>
    <w:rsid w:val="003B365E"/>
    <w:rsid w:val="003B6D69"/>
    <w:rsid w:val="003B78F7"/>
    <w:rsid w:val="003C6C80"/>
    <w:rsid w:val="003C7784"/>
    <w:rsid w:val="003C7866"/>
    <w:rsid w:val="003D0A49"/>
    <w:rsid w:val="003D56F5"/>
    <w:rsid w:val="003D67CB"/>
    <w:rsid w:val="003E0476"/>
    <w:rsid w:val="003E3419"/>
    <w:rsid w:val="004242AD"/>
    <w:rsid w:val="00434791"/>
    <w:rsid w:val="00434C89"/>
    <w:rsid w:val="00453B3A"/>
    <w:rsid w:val="0048243D"/>
    <w:rsid w:val="004A2ACF"/>
    <w:rsid w:val="004A4382"/>
    <w:rsid w:val="004A57F3"/>
    <w:rsid w:val="004A7AFD"/>
    <w:rsid w:val="004B3A4F"/>
    <w:rsid w:val="004B4652"/>
    <w:rsid w:val="004B5A3A"/>
    <w:rsid w:val="004C4FAE"/>
    <w:rsid w:val="004D0FFE"/>
    <w:rsid w:val="0050382C"/>
    <w:rsid w:val="005114C3"/>
    <w:rsid w:val="0051779D"/>
    <w:rsid w:val="00535A5E"/>
    <w:rsid w:val="00536D58"/>
    <w:rsid w:val="00570173"/>
    <w:rsid w:val="00573590"/>
    <w:rsid w:val="005750C3"/>
    <w:rsid w:val="00583EF9"/>
    <w:rsid w:val="00585858"/>
    <w:rsid w:val="005A46F4"/>
    <w:rsid w:val="005C0756"/>
    <w:rsid w:val="005C28F4"/>
    <w:rsid w:val="005C6F5B"/>
    <w:rsid w:val="005D5BAE"/>
    <w:rsid w:val="005E1711"/>
    <w:rsid w:val="005E5E7F"/>
    <w:rsid w:val="005F2F8E"/>
    <w:rsid w:val="00600CC6"/>
    <w:rsid w:val="00612BDA"/>
    <w:rsid w:val="00630263"/>
    <w:rsid w:val="00643280"/>
    <w:rsid w:val="00662DA1"/>
    <w:rsid w:val="00666D2F"/>
    <w:rsid w:val="00674286"/>
    <w:rsid w:val="006967A0"/>
    <w:rsid w:val="006B4854"/>
    <w:rsid w:val="006B703F"/>
    <w:rsid w:val="006C0A88"/>
    <w:rsid w:val="006D1286"/>
    <w:rsid w:val="006D3F6C"/>
    <w:rsid w:val="006D66B0"/>
    <w:rsid w:val="006E6B72"/>
    <w:rsid w:val="00701896"/>
    <w:rsid w:val="00705056"/>
    <w:rsid w:val="00706B46"/>
    <w:rsid w:val="007071B2"/>
    <w:rsid w:val="007123B9"/>
    <w:rsid w:val="007150B1"/>
    <w:rsid w:val="007314BE"/>
    <w:rsid w:val="007620E4"/>
    <w:rsid w:val="007655E5"/>
    <w:rsid w:val="007836F3"/>
    <w:rsid w:val="00790A4A"/>
    <w:rsid w:val="007A0459"/>
    <w:rsid w:val="007A651C"/>
    <w:rsid w:val="007B0090"/>
    <w:rsid w:val="007C21E2"/>
    <w:rsid w:val="007C587F"/>
    <w:rsid w:val="007D2160"/>
    <w:rsid w:val="007F57DB"/>
    <w:rsid w:val="00800A4F"/>
    <w:rsid w:val="00802387"/>
    <w:rsid w:val="00806E06"/>
    <w:rsid w:val="008164C7"/>
    <w:rsid w:val="00827FEE"/>
    <w:rsid w:val="00837FB9"/>
    <w:rsid w:val="008402AB"/>
    <w:rsid w:val="00850044"/>
    <w:rsid w:val="008517D2"/>
    <w:rsid w:val="00853561"/>
    <w:rsid w:val="00856895"/>
    <w:rsid w:val="00860E70"/>
    <w:rsid w:val="008757CA"/>
    <w:rsid w:val="00887D8B"/>
    <w:rsid w:val="00893B49"/>
    <w:rsid w:val="00897A56"/>
    <w:rsid w:val="008B259C"/>
    <w:rsid w:val="008C27CC"/>
    <w:rsid w:val="008C283D"/>
    <w:rsid w:val="008D4F13"/>
    <w:rsid w:val="008D7D44"/>
    <w:rsid w:val="00900FAA"/>
    <w:rsid w:val="00931CCE"/>
    <w:rsid w:val="009367AF"/>
    <w:rsid w:val="0093751A"/>
    <w:rsid w:val="0094139F"/>
    <w:rsid w:val="00944348"/>
    <w:rsid w:val="00961CDA"/>
    <w:rsid w:val="00966BC9"/>
    <w:rsid w:val="00967C37"/>
    <w:rsid w:val="009730D1"/>
    <w:rsid w:val="0097791C"/>
    <w:rsid w:val="00983EBC"/>
    <w:rsid w:val="00984183"/>
    <w:rsid w:val="009A229A"/>
    <w:rsid w:val="009B7662"/>
    <w:rsid w:val="009B7A9B"/>
    <w:rsid w:val="009C467F"/>
    <w:rsid w:val="009C5F7D"/>
    <w:rsid w:val="009D0357"/>
    <w:rsid w:val="009D52E1"/>
    <w:rsid w:val="009E2B71"/>
    <w:rsid w:val="009F2175"/>
    <w:rsid w:val="009F2BC4"/>
    <w:rsid w:val="009F7708"/>
    <w:rsid w:val="00A30621"/>
    <w:rsid w:val="00A44220"/>
    <w:rsid w:val="00A628DB"/>
    <w:rsid w:val="00A66748"/>
    <w:rsid w:val="00A75E82"/>
    <w:rsid w:val="00A81248"/>
    <w:rsid w:val="00A81A88"/>
    <w:rsid w:val="00A839D2"/>
    <w:rsid w:val="00A84D09"/>
    <w:rsid w:val="00A94153"/>
    <w:rsid w:val="00A95E0E"/>
    <w:rsid w:val="00A9600D"/>
    <w:rsid w:val="00AA0D65"/>
    <w:rsid w:val="00AA3FF9"/>
    <w:rsid w:val="00AA7304"/>
    <w:rsid w:val="00AB285F"/>
    <w:rsid w:val="00AD32F9"/>
    <w:rsid w:val="00AF5C1C"/>
    <w:rsid w:val="00B11240"/>
    <w:rsid w:val="00B129BE"/>
    <w:rsid w:val="00B1484A"/>
    <w:rsid w:val="00B16861"/>
    <w:rsid w:val="00B2795B"/>
    <w:rsid w:val="00B3104F"/>
    <w:rsid w:val="00B33002"/>
    <w:rsid w:val="00B335E2"/>
    <w:rsid w:val="00B43A2F"/>
    <w:rsid w:val="00B46ACA"/>
    <w:rsid w:val="00B53E51"/>
    <w:rsid w:val="00B6514E"/>
    <w:rsid w:val="00B86EAF"/>
    <w:rsid w:val="00BA1801"/>
    <w:rsid w:val="00BD430D"/>
    <w:rsid w:val="00BE3F4C"/>
    <w:rsid w:val="00BE56E4"/>
    <w:rsid w:val="00C032FF"/>
    <w:rsid w:val="00C13364"/>
    <w:rsid w:val="00C258D2"/>
    <w:rsid w:val="00C274D4"/>
    <w:rsid w:val="00C36BB7"/>
    <w:rsid w:val="00C50063"/>
    <w:rsid w:val="00C71FBC"/>
    <w:rsid w:val="00C72025"/>
    <w:rsid w:val="00C84208"/>
    <w:rsid w:val="00CA2BEE"/>
    <w:rsid w:val="00CB2802"/>
    <w:rsid w:val="00CD00E4"/>
    <w:rsid w:val="00CD200B"/>
    <w:rsid w:val="00CE2EE7"/>
    <w:rsid w:val="00CE5951"/>
    <w:rsid w:val="00CF7C87"/>
    <w:rsid w:val="00D03EE0"/>
    <w:rsid w:val="00D232A8"/>
    <w:rsid w:val="00D30D68"/>
    <w:rsid w:val="00D31496"/>
    <w:rsid w:val="00D34963"/>
    <w:rsid w:val="00D546D4"/>
    <w:rsid w:val="00D62614"/>
    <w:rsid w:val="00D66C70"/>
    <w:rsid w:val="00D925FB"/>
    <w:rsid w:val="00D962F6"/>
    <w:rsid w:val="00DA6980"/>
    <w:rsid w:val="00DA7B23"/>
    <w:rsid w:val="00DB6AEC"/>
    <w:rsid w:val="00DB7ABE"/>
    <w:rsid w:val="00DC6E70"/>
    <w:rsid w:val="00DD2A47"/>
    <w:rsid w:val="00DE152F"/>
    <w:rsid w:val="00DE4907"/>
    <w:rsid w:val="00DF45DE"/>
    <w:rsid w:val="00E075A5"/>
    <w:rsid w:val="00E14A44"/>
    <w:rsid w:val="00E546C6"/>
    <w:rsid w:val="00E8562F"/>
    <w:rsid w:val="00E94BDA"/>
    <w:rsid w:val="00EB4921"/>
    <w:rsid w:val="00EC5579"/>
    <w:rsid w:val="00EC6AFC"/>
    <w:rsid w:val="00ED0318"/>
    <w:rsid w:val="00ED79E2"/>
    <w:rsid w:val="00EF4589"/>
    <w:rsid w:val="00F029F4"/>
    <w:rsid w:val="00F02F1A"/>
    <w:rsid w:val="00F07618"/>
    <w:rsid w:val="00F132B0"/>
    <w:rsid w:val="00F1497E"/>
    <w:rsid w:val="00F25775"/>
    <w:rsid w:val="00F3784A"/>
    <w:rsid w:val="00F446E5"/>
    <w:rsid w:val="00F61ED6"/>
    <w:rsid w:val="00F62893"/>
    <w:rsid w:val="00F63EE0"/>
    <w:rsid w:val="00F71197"/>
    <w:rsid w:val="00F718A7"/>
    <w:rsid w:val="00F7311D"/>
    <w:rsid w:val="00F864E4"/>
    <w:rsid w:val="00F904DE"/>
    <w:rsid w:val="00FD582A"/>
    <w:rsid w:val="00FD69B8"/>
    <w:rsid w:val="00FF0CF0"/>
    <w:rsid w:val="00FF2216"/>
    <w:rsid w:val="00FF5875"/>
    <w:rsid w:val="00FF6780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84E4B2"/>
  <w15:docId w15:val="{3929E4A2-6F37-419D-AC52-0A4951AB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6E0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F6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semiHidden/>
    <w:rsid w:val="004A4382"/>
  </w:style>
  <w:style w:type="paragraph" w:styleId="Header">
    <w:name w:val="header"/>
    <w:basedOn w:val="Normal"/>
    <w:rsid w:val="006742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6742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67428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semiHidden/>
    <w:unhideWhenUsed/>
    <w:rsid w:val="00666D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6D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293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FACADE ADVISORY COMMITTEE</vt:lpstr>
    </vt:vector>
  </TitlesOfParts>
  <Company>City of Galesburg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FACADE ADVISORY COMMITTEE</dc:title>
  <dc:creator>Steve Gugliotta</dc:creator>
  <cp:lastModifiedBy>Steve Gugliotta</cp:lastModifiedBy>
  <cp:revision>18</cp:revision>
  <cp:lastPrinted>2022-09-06T14:17:00Z</cp:lastPrinted>
  <dcterms:created xsi:type="dcterms:W3CDTF">2022-07-26T20:35:00Z</dcterms:created>
  <dcterms:modified xsi:type="dcterms:W3CDTF">2023-11-09T20:11:00Z</dcterms:modified>
</cp:coreProperties>
</file>